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14" w:rsidRPr="00DD4D9B" w:rsidRDefault="00C94214" w:rsidP="00C94214">
      <w:pPr>
        <w:ind w:left="0" w:firstLine="0"/>
        <w:rPr>
          <w:rFonts w:ascii="Franklin Gothic Medium" w:hAnsi="Franklin Gothic Medium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8DD7F" wp14:editId="3FD6213C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7328364" cy="914400"/>
                <wp:effectExtent l="0" t="0" r="25400" b="0"/>
                <wp:wrapNone/>
                <wp:docPr id="1" name="Group 1" descr="Activity 8.3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364" cy="914400"/>
                          <a:chOff x="0" y="0"/>
                          <a:chExt cx="7328364" cy="9144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485775" y="114300"/>
                            <a:ext cx="6842589" cy="78083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94214" w:rsidRPr="00167B70" w:rsidRDefault="00C94214" w:rsidP="00C94214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8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Discussion Board</w:t>
                              </w:r>
                            </w:p>
                            <w:p w:rsidR="00C94214" w:rsidRPr="00167B70" w:rsidRDefault="00C94214" w:rsidP="00C94214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Effective Teacher Behaviors</w:t>
                              </w:r>
                            </w:p>
                            <w:p w:rsidR="00C94214" w:rsidRPr="00167B70" w:rsidRDefault="00C94214" w:rsidP="00C94214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78DD7F" id="Group 1" o:spid="_x0000_s1026" alt="Activity 8.3 Title Box" style="position:absolute;margin-left:0;margin-top:14.4pt;width:577.05pt;height:1in;z-index:251659264;mso-position-horizontal:center;mso-position-horizontal-relative:margin" coordsize="7328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57;top:1143;width:68426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" fillcolor="#01295f" strokeweight=".5pt">
                  <v:textbox>
                    <w:txbxContent>
                      <w:p w:rsidR="00C94214" w:rsidRPr="00167B70" w:rsidRDefault="00C94214" w:rsidP="00C94214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8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3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</w:t>
                        </w: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Discussion Board</w:t>
                        </w:r>
                      </w:p>
                      <w:p w:rsidR="00C94214" w:rsidRPr="00167B70" w:rsidRDefault="00C94214" w:rsidP="00C94214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Effective Teacher Behaviors</w:t>
                        </w:r>
                      </w:p>
                      <w:p w:rsidR="00C94214" w:rsidRPr="00167B70" w:rsidRDefault="00C94214" w:rsidP="00C94214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</w:rPr>
                          <w:t>Online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936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Pr="00DD4D9B" w:rsidRDefault="00C94214" w:rsidP="00C94214">
      <w:pPr>
        <w:ind w:left="0" w:firstLine="0"/>
        <w:rPr>
          <w:rFonts w:ascii="Franklin Gothic Medium" w:hAnsi="Franklin Gothic Medium" w:cs="Arial"/>
          <w:b/>
        </w:rPr>
      </w:pPr>
      <w:r w:rsidRPr="00DD4D9B">
        <w:rPr>
          <w:rFonts w:ascii="Franklin Gothic Medium" w:hAnsi="Franklin Gothic Medium" w:cs="Arial"/>
        </w:rPr>
        <w:t xml:space="preserve">Please complete </w:t>
      </w:r>
      <w:r>
        <w:rPr>
          <w:rFonts w:ascii="Franklin Gothic Medium" w:hAnsi="Franklin Gothic Medium" w:cs="Arial"/>
        </w:rPr>
        <w:t>a discussion board post that answers the following questions. Once you’ve posted, please respond to at least two of your classmates’ posts by offering feedback and additional ideas for replacement behaviors.</w:t>
      </w:r>
    </w:p>
    <w:p w:rsidR="00C94214" w:rsidRDefault="00C94214" w:rsidP="00C94214">
      <w:pPr>
        <w:rPr>
          <w:rFonts w:ascii="Franklin Gothic Book" w:hAnsi="Franklin Gothic Book" w:cs="Arial"/>
          <w:b/>
        </w:rPr>
      </w:pPr>
    </w:p>
    <w:p w:rsidR="00C94214" w:rsidRPr="00DD4D9B" w:rsidRDefault="00C94214" w:rsidP="00C94214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</w:rPr>
      </w:pPr>
      <w:r w:rsidRPr="00DD4D9B">
        <w:rPr>
          <w:rFonts w:ascii="Franklin Gothic Medium" w:hAnsi="Franklin Gothic Medium" w:cs="Arial"/>
        </w:rPr>
        <w:t xml:space="preserve">Develop a competing behavior pathway for Jessica. </w:t>
      </w:r>
    </w:p>
    <w:p w:rsidR="00C94214" w:rsidRPr="00DD4D9B" w:rsidRDefault="00C94214" w:rsidP="00C94214">
      <w:pPr>
        <w:rPr>
          <w:rFonts w:ascii="Franklin Gothic Medium" w:hAnsi="Franklin Gothic Medium" w:cs="Arial"/>
        </w:rPr>
      </w:pPr>
    </w:p>
    <w:p w:rsidR="00C94214" w:rsidRPr="00DD4D9B" w:rsidRDefault="00C94214" w:rsidP="00C94214">
      <w:pPr>
        <w:rPr>
          <w:rFonts w:ascii="Franklin Gothic Medium" w:hAnsi="Franklin Gothic Medium" w:cs="Arial"/>
        </w:rPr>
      </w:pPr>
      <w:r w:rsidRPr="00DD4D9B">
        <w:rPr>
          <w:rFonts w:ascii="Franklin Gothic Medium" w:hAnsi="Franklin Gothic Medium" w:cs="Arial"/>
        </w:rPr>
        <w:t>Use the space below to jot down your ideas before posting.</w:t>
      </w:r>
    </w:p>
    <w:p w:rsidR="00C94214" w:rsidRDefault="00C94214" w:rsidP="00C94214">
      <w:pPr>
        <w:rPr>
          <w:rFonts w:ascii="Franklin Gothic Medium" w:hAnsi="Franklin Gothic Medium" w:cs="Arial"/>
        </w:rPr>
      </w:pPr>
    </w:p>
    <w:p w:rsidR="00F5289A" w:rsidRDefault="00F5289A"/>
    <w:p w:rsidR="00C94214" w:rsidRDefault="00C94214"/>
    <w:p w:rsidR="00C94214" w:rsidRDefault="00C94214"/>
    <w:p w:rsidR="00C94214" w:rsidRDefault="00C94214"/>
    <w:p w:rsidR="00C94214" w:rsidRDefault="00C94214"/>
    <w:p w:rsidR="00C94214" w:rsidRDefault="00C94214">
      <w:bookmarkStart w:id="0" w:name="_GoBack"/>
      <w:r w:rsidRPr="008917A4">
        <w:rPr>
          <w:rFonts w:asciiTheme="minorHAnsi" w:hAnsiTheme="minorHAnsi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70546B8E" wp14:editId="71AF110E">
            <wp:extent cx="6858000" cy="4260850"/>
            <wp:effectExtent l="0" t="0" r="0" b="6350"/>
            <wp:docPr id="91" name="Picture 91" descr="A graphic used to develop a competing behavior pathway for Jessic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7645"/>
                    <a:stretch/>
                  </pic:blipFill>
                  <pic:spPr bwMode="auto">
                    <a:xfrm>
                      <a:off x="0" y="0"/>
                      <a:ext cx="6858000" cy="426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4214" w:rsidSect="00FA3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6CFD"/>
    <w:multiLevelType w:val="hybridMultilevel"/>
    <w:tmpl w:val="474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63E0"/>
    <w:multiLevelType w:val="hybridMultilevel"/>
    <w:tmpl w:val="4B86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65"/>
    <w:rsid w:val="00465A51"/>
    <w:rsid w:val="006C349F"/>
    <w:rsid w:val="00BE0188"/>
    <w:rsid w:val="00C94214"/>
    <w:rsid w:val="00E87D14"/>
    <w:rsid w:val="00F5289A"/>
    <w:rsid w:val="00F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F17B-59AC-4E4F-9077-D6A5F31A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0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2019-07-08T18:26:00Z</dcterms:created>
  <dcterms:modified xsi:type="dcterms:W3CDTF">2019-07-08T18:26:00Z</dcterms:modified>
</cp:coreProperties>
</file>